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33" w:rsidRDefault="003A0B5B" w:rsidP="00BC2F2D">
      <w:r>
        <w:t xml:space="preserve">С 11.02.2020 по </w:t>
      </w:r>
      <w:r w:rsidR="00BC2F2D">
        <w:t xml:space="preserve">14.02.2020 состоялась </w:t>
      </w:r>
      <w:r w:rsidR="00BC2F2D" w:rsidRPr="00BC2F2D">
        <w:t>недел</w:t>
      </w:r>
      <w:r w:rsidR="00BC2F2D">
        <w:t>я</w:t>
      </w:r>
      <w:r w:rsidR="00BC2F2D" w:rsidRPr="00BC2F2D">
        <w:t xml:space="preserve"> специалистов службы сопровождения «Хочу всё знать!»</w:t>
      </w:r>
      <w:r w:rsidR="00A52433">
        <w:t xml:space="preserve">. Были проведены следующие мероприятия: </w:t>
      </w:r>
    </w:p>
    <w:p w:rsidR="00BC2F2D" w:rsidRDefault="00A52433" w:rsidP="00BC2F2D">
      <w:r>
        <w:t>- вывешены на школьные стенды и экран «Занимательные задачки» для всех классов</w:t>
      </w:r>
    </w:p>
    <w:p w:rsidR="00A52433" w:rsidRDefault="00A52433" w:rsidP="00A52433">
      <w:r>
        <w:t xml:space="preserve">- </w:t>
      </w:r>
      <w:r w:rsidR="00BC2F2D">
        <w:t xml:space="preserve">Просмотр видеофильма «Наркомания - знак беды» </w:t>
      </w:r>
      <w:r>
        <w:t xml:space="preserve">для </w:t>
      </w:r>
      <w:r w:rsidR="00BC2F2D">
        <w:t>6-9 классы</w:t>
      </w:r>
      <w:r>
        <w:t xml:space="preserve"> по итогам которого был проведен конкурс листовок «Проба алкоголя, наркотиков – шаг в пропасть» </w:t>
      </w:r>
    </w:p>
    <w:p w:rsidR="00A52433" w:rsidRDefault="00A52433" w:rsidP="00BC2F2D">
      <w:r>
        <w:t xml:space="preserve">- </w:t>
      </w:r>
      <w:r w:rsidR="00BC2F2D">
        <w:t xml:space="preserve">Игра «Умники и умницы» </w:t>
      </w:r>
      <w:r>
        <w:t>для 1 – 9 классов</w:t>
      </w:r>
    </w:p>
    <w:p w:rsidR="00BC2F2D" w:rsidRDefault="00A52433" w:rsidP="00BC2F2D">
      <w:r>
        <w:t xml:space="preserve">- Конкурс чтецов </w:t>
      </w:r>
      <w:r w:rsidR="00BC2F2D">
        <w:t>по теме «75-летие окончания ВОВ»</w:t>
      </w:r>
      <w:r w:rsidRPr="00A52433">
        <w:t xml:space="preserve"> </w:t>
      </w:r>
      <w:r>
        <w:t>для 1-9 классов, 1-2 курсы</w:t>
      </w:r>
      <w:r>
        <w:tab/>
      </w:r>
    </w:p>
    <w:p w:rsidR="00BC2F2D" w:rsidRDefault="00A52433" w:rsidP="00BC2F2D">
      <w:r>
        <w:t xml:space="preserve">- </w:t>
      </w:r>
      <w:r w:rsidR="00BC2F2D">
        <w:t xml:space="preserve">Игра по станциям «Путешествие в стране </w:t>
      </w:r>
      <w:proofErr w:type="spellStart"/>
      <w:r w:rsidR="00BC2F2D">
        <w:t>эмоджи</w:t>
      </w:r>
      <w:proofErr w:type="spellEnd"/>
      <w:r w:rsidR="00BC2F2D">
        <w:t>»</w:t>
      </w:r>
      <w:r>
        <w:t xml:space="preserve"> для </w:t>
      </w:r>
      <w:bookmarkStart w:id="0" w:name="_GoBack"/>
      <w:bookmarkEnd w:id="0"/>
      <w:r w:rsidR="00BC2F2D">
        <w:t>1-5 класс</w:t>
      </w:r>
      <w:r>
        <w:t>ов</w:t>
      </w:r>
      <w:r w:rsidR="00BC2F2D">
        <w:t xml:space="preserve"> </w:t>
      </w:r>
    </w:p>
    <w:p w:rsidR="00A52433" w:rsidRDefault="00A52433" w:rsidP="00A52433">
      <w:r>
        <w:t xml:space="preserve">По результатам </w:t>
      </w:r>
      <w:r w:rsidR="00B66CC1">
        <w:t>недели,</w:t>
      </w:r>
      <w:r>
        <w:t xml:space="preserve"> обучающиеся был</w:t>
      </w:r>
      <w:r w:rsidR="00B66CC1">
        <w:t>и награждены грамотами:</w:t>
      </w:r>
    </w:p>
    <w:p w:rsidR="00B66CC1" w:rsidRDefault="00B66CC1" w:rsidP="00A52433">
      <w:r>
        <w:t>За выполнение занимательных задачек было награждено 12 самых активных учеников, и выделены самые активные классы.</w:t>
      </w:r>
    </w:p>
    <w:p w:rsidR="00B66CC1" w:rsidRDefault="00B66CC1" w:rsidP="00A52433">
      <w:r>
        <w:t xml:space="preserve">По результатам конкурса листовок были награждены: 9А класс – Мастрюков С., Воропаев В.; 9Б – Баранников А, </w:t>
      </w:r>
      <w:proofErr w:type="spellStart"/>
      <w:r>
        <w:t>Коновальчикова</w:t>
      </w:r>
      <w:proofErr w:type="spellEnd"/>
      <w:r>
        <w:t xml:space="preserve"> А.; 8А – </w:t>
      </w:r>
      <w:proofErr w:type="spellStart"/>
      <w:r>
        <w:t>калуга</w:t>
      </w:r>
      <w:proofErr w:type="spellEnd"/>
      <w:r>
        <w:t xml:space="preserve"> А, Величко А.; 8Б – Федосеев А., Хлопов А., Москаленко И., Самсонов Д., Шаталова О., </w:t>
      </w:r>
      <w:proofErr w:type="spellStart"/>
      <w:r>
        <w:t>Сутормин</w:t>
      </w:r>
      <w:proofErr w:type="spellEnd"/>
      <w:r>
        <w:t xml:space="preserve"> М., Жданова Ю., Геращенко С.; 7А – </w:t>
      </w:r>
      <w:proofErr w:type="spellStart"/>
      <w:r>
        <w:t>Халецкая</w:t>
      </w:r>
      <w:proofErr w:type="spellEnd"/>
      <w:r>
        <w:t xml:space="preserve"> О., </w:t>
      </w:r>
      <w:proofErr w:type="spellStart"/>
      <w:r>
        <w:t>Момот</w:t>
      </w:r>
      <w:proofErr w:type="spellEnd"/>
      <w:r>
        <w:t xml:space="preserve"> Л.; 6Б – </w:t>
      </w:r>
      <w:proofErr w:type="spellStart"/>
      <w:r>
        <w:t>Ветшев</w:t>
      </w:r>
      <w:proofErr w:type="spellEnd"/>
      <w:r>
        <w:t xml:space="preserve"> М., </w:t>
      </w:r>
      <w:proofErr w:type="spellStart"/>
      <w:r>
        <w:t>Колышкин</w:t>
      </w:r>
      <w:proofErr w:type="spellEnd"/>
      <w:r>
        <w:t xml:space="preserve"> П.</w:t>
      </w:r>
    </w:p>
    <w:p w:rsidR="00B66CC1" w:rsidRDefault="003A0E6D" w:rsidP="00A52433">
      <w:r>
        <w:t>В игре «Умники и умницы» заняли 1 место - 3А класс, 5А класс, 8А класс; 2 место – 2А класс, 6Б класс, 8Б класс; 3 место – 4Б класс, 7А класс, 9А класс.</w:t>
      </w:r>
    </w:p>
    <w:p w:rsidR="003A0E6D" w:rsidRDefault="003A0E6D" w:rsidP="00A52433">
      <w:r>
        <w:t xml:space="preserve">В конкурсе чтецов по теме «75-летие окончания ВОВ» стали победителями в начальной школе 1 место – </w:t>
      </w:r>
      <w:proofErr w:type="spellStart"/>
      <w:r>
        <w:t>Вивчар</w:t>
      </w:r>
      <w:proofErr w:type="spellEnd"/>
      <w:r>
        <w:t xml:space="preserve"> Е. и Тарасова А. 2 </w:t>
      </w:r>
      <w:proofErr w:type="gramStart"/>
      <w:r>
        <w:t>А</w:t>
      </w:r>
      <w:proofErr w:type="gramEnd"/>
      <w:r>
        <w:t xml:space="preserve"> класс; 2 место - Галанов В 4Б класс и </w:t>
      </w:r>
      <w:proofErr w:type="spellStart"/>
      <w:r>
        <w:t>Живодерова</w:t>
      </w:r>
      <w:proofErr w:type="spellEnd"/>
      <w:r>
        <w:t xml:space="preserve"> М. 2А класс; 3 место – Найденова А. 4А класс. В старшей школе 1 место – Хлопов А. 8Б класс и Иванов Д. 6Б класс; 2 место </w:t>
      </w:r>
      <w:r w:rsidR="006C4CAA">
        <w:t>–</w:t>
      </w:r>
      <w:r>
        <w:t xml:space="preserve"> </w:t>
      </w:r>
      <w:r w:rsidR="006C4CAA">
        <w:t>Газаева К. 5А класс; 3 место – Геращенко С. 8Б класс и Аникеев Артем 7А класс.</w:t>
      </w:r>
    </w:p>
    <w:p w:rsidR="006C4CAA" w:rsidRDefault="006C4CAA" w:rsidP="00A52433">
      <w:r>
        <w:t xml:space="preserve">По результатам игры по станциям «Путешествие в стране </w:t>
      </w:r>
      <w:proofErr w:type="spellStart"/>
      <w:r>
        <w:t>эмоджи</w:t>
      </w:r>
      <w:proofErr w:type="spellEnd"/>
      <w:r>
        <w:t>» все классы были награждены грамотами по номинациям за активное участие.</w:t>
      </w:r>
    </w:p>
    <w:p w:rsidR="00693A88" w:rsidRDefault="00693A88" w:rsidP="00BC2F2D"/>
    <w:sectPr w:rsidR="0069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CB"/>
    <w:rsid w:val="003A0B5B"/>
    <w:rsid w:val="003A0E6D"/>
    <w:rsid w:val="00693A88"/>
    <w:rsid w:val="006C4CAA"/>
    <w:rsid w:val="00A52433"/>
    <w:rsid w:val="00B66CC1"/>
    <w:rsid w:val="00BC2F2D"/>
    <w:rsid w:val="00E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19BE-4378-465D-BBC0-3E505A30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2020-02-14T21:17:00Z</dcterms:created>
  <dcterms:modified xsi:type="dcterms:W3CDTF">2020-02-14T22:01:00Z</dcterms:modified>
</cp:coreProperties>
</file>