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3E" w:rsidRPr="00D4363E" w:rsidRDefault="00D4363E" w:rsidP="00D436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63E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4912A8" w:rsidRPr="00D4363E" w:rsidRDefault="00D4363E" w:rsidP="00D43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3E">
        <w:rPr>
          <w:rFonts w:ascii="Times New Roman" w:hAnsi="Times New Roman" w:cs="Times New Roman"/>
          <w:sz w:val="24"/>
          <w:szCs w:val="24"/>
        </w:rPr>
        <w:t xml:space="preserve">по реализации модели непрерывного профессионального сопровождения </w:t>
      </w:r>
      <w:proofErr w:type="gramStart"/>
      <w:r w:rsidRPr="00D436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63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202</w:t>
      </w:r>
      <w:r w:rsidR="00192369">
        <w:rPr>
          <w:rFonts w:ascii="Times New Roman" w:hAnsi="Times New Roman" w:cs="Times New Roman"/>
          <w:sz w:val="24"/>
          <w:szCs w:val="24"/>
        </w:rPr>
        <w:t>3</w:t>
      </w:r>
      <w:r w:rsidRPr="00D4363E">
        <w:rPr>
          <w:rFonts w:ascii="Times New Roman" w:hAnsi="Times New Roman" w:cs="Times New Roman"/>
          <w:sz w:val="24"/>
          <w:szCs w:val="24"/>
        </w:rPr>
        <w:t>-202</w:t>
      </w:r>
      <w:r w:rsidR="00192369">
        <w:rPr>
          <w:rFonts w:ascii="Times New Roman" w:hAnsi="Times New Roman" w:cs="Times New Roman"/>
          <w:sz w:val="24"/>
          <w:szCs w:val="24"/>
        </w:rPr>
        <w:t>4</w:t>
      </w:r>
      <w:r w:rsidRPr="00D4363E">
        <w:rPr>
          <w:rFonts w:ascii="Times New Roman" w:hAnsi="Times New Roman" w:cs="Times New Roman"/>
          <w:sz w:val="24"/>
          <w:szCs w:val="24"/>
        </w:rPr>
        <w:t xml:space="preserve"> КГБОУ Школа 3</w:t>
      </w:r>
    </w:p>
    <w:tbl>
      <w:tblPr>
        <w:tblStyle w:val="GridTableLight"/>
        <w:tblW w:w="15178" w:type="dxa"/>
        <w:tblLook w:val="04A0"/>
      </w:tblPr>
      <w:tblGrid>
        <w:gridCol w:w="562"/>
        <w:gridCol w:w="9214"/>
        <w:gridCol w:w="1860"/>
        <w:gridCol w:w="3527"/>
        <w:gridCol w:w="15"/>
      </w:tblGrid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27" w:type="dxa"/>
          </w:tcPr>
          <w:p w:rsidR="000038CD" w:rsidRDefault="000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ступень. Ранняя помощь детям от 0 до 3 лет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родительских, общественных и профессиональных организаций о работе службы ранней помощи, ее целях и задачах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315E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азработка индивидуальной программы «Ранней помощи»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Междисциплинарное сопровождение ребенка и семьи в соответствии с разработанной программой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программы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ценка эффективности ранней помощи, внесение дополнений и изменений в разработанную программу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онсультирование родителей по вопросам, связанным с индивидуальными особенностями ребенка и условиями его оптимального развития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0038CD" w:rsidTr="000329EB">
        <w:trPr>
          <w:gridAfter w:val="1"/>
          <w:wAfter w:w="15" w:type="dxa"/>
        </w:trPr>
        <w:tc>
          <w:tcPr>
            <w:tcW w:w="562" w:type="dxa"/>
          </w:tcPr>
          <w:p w:rsidR="000038CD" w:rsidRPr="00A515B0" w:rsidRDefault="000038CD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онсультирование специалистов из других организаций по вопросам оказания ранней помощи детям младенческого и раннего возраста, по вопросам преемственности ранней помощи и помощи в дошкольном возрасте.</w:t>
            </w:r>
          </w:p>
        </w:tc>
        <w:tc>
          <w:tcPr>
            <w:tcW w:w="1860" w:type="dxa"/>
          </w:tcPr>
          <w:p w:rsidR="000038CD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0038CD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отрудничество с родительскими и профессиональными организациями (поликлиники, детские сады, центры реабилитации и др.)</w:t>
            </w:r>
          </w:p>
        </w:tc>
        <w:tc>
          <w:tcPr>
            <w:tcW w:w="1860" w:type="dxa"/>
          </w:tcPr>
          <w:p w:rsidR="00A515B0" w:rsidRDefault="003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353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8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27" w:type="dxa"/>
          </w:tcPr>
          <w:p w:rsidR="00A515B0" w:rsidRDefault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Специалисты службы ранней помощи.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ступень. 1-4 класс</w:t>
            </w:r>
          </w:p>
        </w:tc>
      </w:tr>
      <w:tr w:rsidR="00315E56" w:rsidTr="000329EB">
        <w:trPr>
          <w:gridAfter w:val="1"/>
          <w:wAfter w:w="15" w:type="dxa"/>
        </w:trPr>
        <w:tc>
          <w:tcPr>
            <w:tcW w:w="562" w:type="dxa"/>
          </w:tcPr>
          <w:p w:rsidR="00315E56" w:rsidRPr="00A515B0" w:rsidRDefault="00315E56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5E56" w:rsidRPr="00435365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</w:t>
            </w:r>
          </w:p>
        </w:tc>
        <w:tc>
          <w:tcPr>
            <w:tcW w:w="1860" w:type="dxa"/>
          </w:tcPr>
          <w:p w:rsidR="00315E56" w:rsidRPr="00A7368F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315E56" w:rsidRPr="00851EB0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15E56" w:rsidTr="000329EB">
        <w:trPr>
          <w:gridAfter w:val="1"/>
          <w:wAfter w:w="15" w:type="dxa"/>
        </w:trPr>
        <w:tc>
          <w:tcPr>
            <w:tcW w:w="562" w:type="dxa"/>
          </w:tcPr>
          <w:p w:rsidR="00315E56" w:rsidRPr="00A515B0" w:rsidRDefault="00315E56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15E56" w:rsidRPr="00435365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курс «Профессиональная ориентация»</w:t>
            </w:r>
          </w:p>
        </w:tc>
        <w:tc>
          <w:tcPr>
            <w:tcW w:w="1860" w:type="dxa"/>
          </w:tcPr>
          <w:p w:rsidR="00315E56" w:rsidRPr="00A7368F" w:rsidRDefault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315E56" w:rsidRPr="00851EB0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435365" w:rsidTr="000329EB">
        <w:trPr>
          <w:gridAfter w:val="1"/>
          <w:wAfter w:w="15" w:type="dxa"/>
        </w:trPr>
        <w:tc>
          <w:tcPr>
            <w:tcW w:w="562" w:type="dxa"/>
          </w:tcPr>
          <w:p w:rsidR="00435365" w:rsidRPr="00A515B0" w:rsidRDefault="00435365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435365" w:rsidTr="000329EB">
        <w:trPr>
          <w:gridAfter w:val="1"/>
          <w:wAfter w:w="15" w:type="dxa"/>
        </w:trPr>
        <w:tc>
          <w:tcPr>
            <w:tcW w:w="562" w:type="dxa"/>
          </w:tcPr>
          <w:p w:rsidR="00435365" w:rsidRPr="00A515B0" w:rsidRDefault="00435365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Кружки ручного творчества</w:t>
            </w:r>
          </w:p>
        </w:tc>
        <w:tc>
          <w:tcPr>
            <w:tcW w:w="1860" w:type="dxa"/>
          </w:tcPr>
          <w:p w:rsidR="00435365" w:rsidRDefault="004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435365" w:rsidRPr="00435365" w:rsidRDefault="004353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кружка.</w:t>
            </w:r>
          </w:p>
        </w:tc>
      </w:tr>
      <w:tr w:rsidR="003A4E14" w:rsidTr="000329EB">
        <w:trPr>
          <w:gridAfter w:val="1"/>
          <w:wAfter w:w="15" w:type="dxa"/>
        </w:trPr>
        <w:tc>
          <w:tcPr>
            <w:tcW w:w="562" w:type="dxa"/>
          </w:tcPr>
          <w:p w:rsidR="003A4E14" w:rsidRPr="00A515B0" w:rsidRDefault="003A4E14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3A4E14" w:rsidRPr="00435365" w:rsidRDefault="003A4E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A4E14"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A515B0" w:rsidRPr="00435365" w:rsidRDefault="00851E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A515B0" w:rsidRDefault="00A7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A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A515B0" w:rsidRDefault="00A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08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A515B0" w:rsidRDefault="0008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39322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393220" w:rsidP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393220" w:rsidRDefault="00393220" w:rsidP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62112B" w:rsidRPr="00AD547E" w:rsidRDefault="0062112B" w:rsidP="0062112B">
            <w:pPr>
              <w:rPr>
                <w:rFonts w:ascii="Times New Roman" w:eastAsia="Times New Roman" w:hAnsi="Times New Roman" w:cs="Times New Roman"/>
              </w:rPr>
            </w:pPr>
            <w:r w:rsidRPr="00AD547E">
              <w:rPr>
                <w:rFonts w:ascii="Times New Roman" w:eastAsia="Times New Roman" w:hAnsi="Times New Roman" w:cs="Times New Roman"/>
                <w:b/>
              </w:rPr>
              <w:t>Учитель трудового обучения;</w:t>
            </w:r>
            <w:r w:rsidRPr="00AD547E">
              <w:rPr>
                <w:rFonts w:ascii="Times New Roman" w:eastAsia="Times New Roman" w:hAnsi="Times New Roman" w:cs="Times New Roman"/>
              </w:rPr>
              <w:t xml:space="preserve"> Классный руководитель;</w:t>
            </w:r>
          </w:p>
          <w:p w:rsidR="0062112B" w:rsidRPr="00AD547E" w:rsidRDefault="0062112B" w:rsidP="0062112B">
            <w:pPr>
              <w:rPr>
                <w:rFonts w:ascii="Times New Roman" w:eastAsia="Times New Roman" w:hAnsi="Times New Roman" w:cs="Times New Roman"/>
              </w:rPr>
            </w:pPr>
            <w:r w:rsidRPr="00AD547E">
              <w:rPr>
                <w:rFonts w:ascii="Times New Roman" w:eastAsia="Times New Roman" w:hAnsi="Times New Roman" w:cs="Times New Roman"/>
              </w:rPr>
              <w:t>Воспитатель;</w:t>
            </w:r>
          </w:p>
          <w:p w:rsidR="00393220" w:rsidRDefault="0062112B" w:rsidP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7E">
              <w:rPr>
                <w:rFonts w:ascii="Times New Roman" w:eastAsia="Times New Roman" w:hAnsi="Times New Roman" w:cs="Times New Roman"/>
              </w:rPr>
              <w:t>Тьютор; Психолог; Дефектолог; Логопед.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A515B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rPr>
          <w:gridAfter w:val="1"/>
          <w:wAfter w:w="15" w:type="dxa"/>
        </w:trPr>
        <w:tc>
          <w:tcPr>
            <w:tcW w:w="562" w:type="dxa"/>
          </w:tcPr>
          <w:p w:rsidR="00A515B0" w:rsidRPr="00A515B0" w:rsidRDefault="00A515B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A515B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A515B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A515B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860" w:type="dxa"/>
          </w:tcPr>
          <w:p w:rsidR="00393220" w:rsidRDefault="00393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39322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393220" w:rsidTr="000329EB">
        <w:trPr>
          <w:gridAfter w:val="1"/>
          <w:wAfter w:w="15" w:type="dxa"/>
        </w:trPr>
        <w:tc>
          <w:tcPr>
            <w:tcW w:w="562" w:type="dxa"/>
          </w:tcPr>
          <w:p w:rsidR="00393220" w:rsidRPr="00A515B0" w:rsidRDefault="00393220" w:rsidP="00A515B0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93220" w:rsidRPr="00435365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393220" w:rsidRDefault="0062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393220" w:rsidRDefault="0085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A515B0" w:rsidTr="000329EB">
        <w:tc>
          <w:tcPr>
            <w:tcW w:w="15178" w:type="dxa"/>
            <w:gridSpan w:val="5"/>
          </w:tcPr>
          <w:p w:rsidR="00A515B0" w:rsidRDefault="00A515B0" w:rsidP="00A5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ступень. 5-7 класс</w:t>
            </w:r>
          </w:p>
        </w:tc>
      </w:tr>
      <w:tr w:rsidR="002C4ECA" w:rsidTr="000329EB">
        <w:trPr>
          <w:gridAfter w:val="1"/>
          <w:wAfter w:w="15" w:type="dxa"/>
        </w:trPr>
        <w:tc>
          <w:tcPr>
            <w:tcW w:w="562" w:type="dxa"/>
          </w:tcPr>
          <w:p w:rsidR="002C4ECA" w:rsidRPr="00A515B0" w:rsidRDefault="002C4ECA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C4ECA" w:rsidRPr="003A4E14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профессиях, личностных предпочтений, индивидуальных особенностей</w:t>
            </w:r>
          </w:p>
        </w:tc>
        <w:tc>
          <w:tcPr>
            <w:tcW w:w="1860" w:type="dxa"/>
          </w:tcPr>
          <w:p w:rsidR="002C4ECA" w:rsidRPr="00A7368F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2C4ECA" w:rsidRPr="00851EB0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«Россия – мои горизонты» (Направление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деятельность»)</w:t>
            </w:r>
          </w:p>
        </w:tc>
        <w:tc>
          <w:tcPr>
            <w:tcW w:w="1860" w:type="dxa"/>
          </w:tcPr>
          <w:p w:rsidR="00192369" w:rsidRDefault="00192369" w:rsidP="00E263EB"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  <w:tc>
          <w:tcPr>
            <w:tcW w:w="3527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едагог-навигатор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192369" w:rsidRDefault="00192369" w:rsidP="00192369">
            <w:pPr>
              <w:jc w:val="both"/>
              <w:rPr>
                <w:rFonts w:ascii="Times New Roman" w:hAnsi="Times New Roman" w:cs="Times New Roman"/>
              </w:rPr>
            </w:pP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>Адаптация уроков</w:t>
            </w: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цикла, включающи</w:t>
            </w: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>элемент значимости учебного предмета для профессиональной деятельности</w:t>
            </w: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369">
              <w:rPr>
                <w:rFonts w:ascii="Times New Roman" w:hAnsi="Times New Roman" w:cs="Times New Roman"/>
              </w:rPr>
              <w:t>(технология, биология, основы социальной жизни).</w:t>
            </w:r>
          </w:p>
        </w:tc>
        <w:tc>
          <w:tcPr>
            <w:tcW w:w="1860" w:type="dxa"/>
          </w:tcPr>
          <w:p w:rsidR="00192369" w:rsidRPr="00D14DE1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родительское собрание по профориентации</w:t>
            </w:r>
          </w:p>
        </w:tc>
        <w:tc>
          <w:tcPr>
            <w:tcW w:w="1860" w:type="dxa"/>
          </w:tcPr>
          <w:p w:rsidR="00192369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2369" w:rsidRPr="00D14DE1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Е.С., заместитель директора по УВР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практико-ориентированного модуля: профессиональные пробы, экскурсии и мастер-классы в организации СПО, проектная деятельность</w:t>
            </w:r>
          </w:p>
        </w:tc>
        <w:tc>
          <w:tcPr>
            <w:tcW w:w="1860" w:type="dxa"/>
          </w:tcPr>
          <w:p w:rsidR="00192369" w:rsidRDefault="00192369" w:rsidP="00CA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едагог-навигатор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ознакомительных занятий кружков и секций дополнительного образования с учетом склонностей и образовательных потребностей обучающихся</w:t>
            </w:r>
          </w:p>
        </w:tc>
        <w:tc>
          <w:tcPr>
            <w:tcW w:w="1860" w:type="dxa"/>
          </w:tcPr>
          <w:p w:rsidR="00192369" w:rsidRDefault="00192369" w:rsidP="00CA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CA" w:rsidTr="000329EB">
        <w:trPr>
          <w:gridAfter w:val="1"/>
          <w:wAfter w:w="15" w:type="dxa"/>
        </w:trPr>
        <w:tc>
          <w:tcPr>
            <w:tcW w:w="562" w:type="dxa"/>
          </w:tcPr>
          <w:p w:rsidR="002C4ECA" w:rsidRPr="00A515B0" w:rsidRDefault="002C4ECA" w:rsidP="002C4EC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C4ECA" w:rsidRPr="003A4E14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курс «Профессиональная ориентация»</w:t>
            </w:r>
          </w:p>
        </w:tc>
        <w:tc>
          <w:tcPr>
            <w:tcW w:w="1860" w:type="dxa"/>
          </w:tcPr>
          <w:p w:rsidR="002C4ECA" w:rsidRPr="00A7368F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2C4ECA" w:rsidRPr="00851EB0" w:rsidRDefault="002C4ECA" w:rsidP="002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435365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435365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057239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«Город мастеров» в формате компетенций Абилимпикс на базе ОУ</w:t>
            </w:r>
          </w:p>
        </w:tc>
        <w:tc>
          <w:tcPr>
            <w:tcW w:w="1860" w:type="dxa"/>
          </w:tcPr>
          <w:p w:rsidR="00C56D36" w:rsidRPr="00057239" w:rsidRDefault="00057239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527" w:type="dxa"/>
          </w:tcPr>
          <w:p w:rsidR="00C56D36" w:rsidRPr="00057239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C56D36" w:rsidRPr="00A7368F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851EB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14">
              <w:rPr>
                <w:rFonts w:ascii="Times New Roman" w:hAnsi="Times New Roman" w:cs="Times New Roman"/>
                <w:sz w:val="24"/>
                <w:szCs w:val="24"/>
              </w:rPr>
              <w:t>6-7 классы участие во всероссийском проекте «Билет в будущее»</w:t>
            </w:r>
          </w:p>
        </w:tc>
        <w:tc>
          <w:tcPr>
            <w:tcW w:w="1860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9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Педагог-навигатор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школьный двор».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 xml:space="preserve">День финансовой грамотности. </w:t>
            </w:r>
            <w:proofErr w:type="spellStart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предметники,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волонтерской деятельности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7">
              <w:rPr>
                <w:rFonts w:ascii="Times New Roman" w:hAnsi="Times New Roman" w:cs="Times New Roman"/>
                <w:sz w:val="24"/>
                <w:szCs w:val="24"/>
              </w:rPr>
              <w:t>Педагог-психолог, руководитель волонтерского движения «Радуга добра»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предметники, Классный руководитель, воспитатель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C56D36" w:rsidRPr="00080DD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C56D36" w:rsidRPr="00315E56" w:rsidRDefault="00C56D36" w:rsidP="00C56D36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Учитель трудового обучения; Классный руководитель;</w:t>
            </w:r>
          </w:p>
          <w:p w:rsidR="00C56D36" w:rsidRPr="00315E56" w:rsidRDefault="00C56D36" w:rsidP="00C56D36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Воспитатель;</w:t>
            </w:r>
          </w:p>
          <w:p w:rsidR="00C56D36" w:rsidRPr="00315E56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Тьютор; Психолог; Дефектолог; Логопед.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C56D36" w:rsidRPr="00080DD1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C56D36" w:rsidRPr="00315E56" w:rsidRDefault="00C56D36" w:rsidP="00C56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трудового обучения Классный руководитель, воспитатель, 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C56D36" w:rsidRPr="0039322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E42318" w:rsidTr="000329EB">
        <w:trPr>
          <w:gridAfter w:val="1"/>
          <w:wAfter w:w="15" w:type="dxa"/>
        </w:trPr>
        <w:tc>
          <w:tcPr>
            <w:tcW w:w="562" w:type="dxa"/>
          </w:tcPr>
          <w:p w:rsidR="00E42318" w:rsidRPr="00A515B0" w:rsidRDefault="00E42318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42318" w:rsidRPr="007B26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часы: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родителей»;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профессий»;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«Куда пойти учиться?»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успеха «Моя профессия»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 классы по профессиям.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 Калейдоскоп профессий».</w:t>
            </w:r>
          </w:p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«Выбор професси</w:t>
            </w:r>
            <w:proofErr w:type="gramStart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дело серьезное»</w:t>
            </w:r>
          </w:p>
        </w:tc>
        <w:tc>
          <w:tcPr>
            <w:tcW w:w="1860" w:type="dxa"/>
          </w:tcPr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2112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  <w:p w:rsidR="00E423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3A4E14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C56D36" w:rsidRPr="00393220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B13511" w:rsidTr="000329EB">
        <w:trPr>
          <w:gridAfter w:val="1"/>
          <w:wAfter w:w="15" w:type="dxa"/>
        </w:trPr>
        <w:tc>
          <w:tcPr>
            <w:tcW w:w="562" w:type="dxa"/>
          </w:tcPr>
          <w:p w:rsidR="00B13511" w:rsidRPr="00A515B0" w:rsidRDefault="00B13511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13511" w:rsidRPr="004D381D" w:rsidRDefault="00B13511" w:rsidP="00CA7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81D">
              <w:rPr>
                <w:rFonts w:ascii="Times New Roman" w:hAnsi="Times New Roman" w:cs="Times New Roman"/>
                <w:sz w:val="24"/>
                <w:szCs w:val="24"/>
              </w:rPr>
              <w:t>Ярмарка «Парад профессий»</w:t>
            </w:r>
          </w:p>
        </w:tc>
        <w:tc>
          <w:tcPr>
            <w:tcW w:w="1860" w:type="dxa"/>
          </w:tcPr>
          <w:p w:rsidR="00B13511" w:rsidRDefault="00B13511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B13511" w:rsidRPr="00FE2760" w:rsidRDefault="00B13511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C56D36" w:rsidTr="000329EB">
        <w:tc>
          <w:tcPr>
            <w:tcW w:w="15178" w:type="dxa"/>
            <w:gridSpan w:val="5"/>
          </w:tcPr>
          <w:p w:rsidR="00C56D36" w:rsidRDefault="00C56D36" w:rsidP="00C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 ступень. 8-9 класс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Диагностика знаний о 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0E6" w:rsidRPr="009460E6">
              <w:rPr>
                <w:rFonts w:ascii="Times New Roman" w:hAnsi="Times New Roman" w:cs="Times New Roman"/>
                <w:sz w:val="24"/>
                <w:szCs w:val="24"/>
              </w:rPr>
              <w:t>интересов, склонностей профессиональных намерений учащихся</w:t>
            </w:r>
            <w:r w:rsidR="0094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курс «Профессиональная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по материалам проекта УМК "</w:t>
            </w:r>
            <w:proofErr w:type="spellStart"/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ПрофиВОХ</w:t>
            </w:r>
            <w:proofErr w:type="spellEnd"/>
            <w:r w:rsidRPr="002C4EC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 xml:space="preserve"> занятий «Россия – мои горизонты» (Направление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деятельность»)</w:t>
            </w:r>
          </w:p>
        </w:tc>
        <w:tc>
          <w:tcPr>
            <w:tcW w:w="1860" w:type="dxa"/>
          </w:tcPr>
          <w:p w:rsidR="00192369" w:rsidRDefault="00192369" w:rsidP="00E263EB">
            <w:r w:rsidRPr="00D14DE1">
              <w:rPr>
                <w:rFonts w:ascii="Times New Roman" w:hAnsi="Times New Roman" w:cs="Times New Roman"/>
                <w:sz w:val="24"/>
                <w:szCs w:val="24"/>
              </w:rPr>
              <w:t>01.09.2023-31.05.2024</w:t>
            </w:r>
          </w:p>
        </w:tc>
        <w:tc>
          <w:tcPr>
            <w:tcW w:w="3527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192369" w:rsidRDefault="00192369" w:rsidP="00CA7036">
            <w:pPr>
              <w:jc w:val="both"/>
              <w:rPr>
                <w:rFonts w:ascii="Times New Roman" w:hAnsi="Times New Roman" w:cs="Times New Roman"/>
              </w:rPr>
            </w:pP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>Адаптация уроков общеобразовательного цикла, включающих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369">
              <w:rPr>
                <w:rFonts w:ascii="Times New Roman" w:hAnsi="Times New Roman" w:cs="Times New Roman"/>
                <w:sz w:val="24"/>
                <w:szCs w:val="24"/>
              </w:rPr>
              <w:t xml:space="preserve">элемент значимости учебного предмета для профессиональной деятельности </w:t>
            </w:r>
            <w:r w:rsidRPr="00192369">
              <w:rPr>
                <w:rFonts w:ascii="Times New Roman" w:hAnsi="Times New Roman" w:cs="Times New Roman"/>
              </w:rPr>
              <w:t>(технология, биология, основы социальной жизни).</w:t>
            </w:r>
          </w:p>
        </w:tc>
        <w:tc>
          <w:tcPr>
            <w:tcW w:w="1860" w:type="dxa"/>
          </w:tcPr>
          <w:p w:rsidR="00192369" w:rsidRPr="00D14DE1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D14DE1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родительское собрание по профориентации</w:t>
            </w:r>
          </w:p>
        </w:tc>
        <w:tc>
          <w:tcPr>
            <w:tcW w:w="1860" w:type="dxa"/>
          </w:tcPr>
          <w:p w:rsidR="00192369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2369" w:rsidRPr="00D14DE1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Е.С., заместитель директора по УВР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практико-ориентированного модуля: профессиональные пробы, экскурсии и мастер-классы в организации СПО, проектная деятельность</w:t>
            </w:r>
          </w:p>
        </w:tc>
        <w:tc>
          <w:tcPr>
            <w:tcW w:w="1860" w:type="dxa"/>
          </w:tcPr>
          <w:p w:rsidR="00192369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Педагог-навигатор,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ознакомительных занятий кружков и секций дополнительного образования с учетом склонностей и образовательных потребностей обучающихся</w:t>
            </w:r>
          </w:p>
        </w:tc>
        <w:tc>
          <w:tcPr>
            <w:tcW w:w="1860" w:type="dxa"/>
          </w:tcPr>
          <w:p w:rsidR="00192369" w:rsidRDefault="00192369" w:rsidP="00E26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192369" w:rsidRDefault="00192369" w:rsidP="00CA7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на практике: Уборка класса, классных уголков, уход за цветами в классе, ремонт учебных пособий. Изготовление поделок, кормушек для птиц, открыток, сувениров. Благоустройство и украшение класса, школы, двора.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Воспитатель, Классный руководитель.</w:t>
            </w:r>
          </w:p>
        </w:tc>
      </w:tr>
      <w:tr w:rsidR="00820EB9" w:rsidTr="000329EB">
        <w:trPr>
          <w:gridAfter w:val="1"/>
          <w:wAfter w:w="15" w:type="dxa"/>
        </w:trPr>
        <w:tc>
          <w:tcPr>
            <w:tcW w:w="562" w:type="dxa"/>
          </w:tcPr>
          <w:p w:rsidR="00820EB9" w:rsidRPr="00A515B0" w:rsidRDefault="00820EB9" w:rsidP="00820EB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доп. образование: «Художественный дизайн», «Резьба по дереву», «Рукодельница»,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Экскурсии в организации, предприятия города для знакомства с профессиональной деятельностью работников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A4E1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Профориентатор</w:t>
            </w:r>
            <w:proofErr w:type="spellEnd"/>
            <w:r w:rsidR="00866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6674A" w:rsidRPr="0086674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Pr="00057239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«Город мастеров» в формате компетенций Абилимпикс на базе ОУ</w:t>
            </w:r>
          </w:p>
        </w:tc>
        <w:tc>
          <w:tcPr>
            <w:tcW w:w="1860" w:type="dxa"/>
          </w:tcPr>
          <w:p w:rsidR="00C56D36" w:rsidRDefault="00057239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92369" w:rsidRPr="00057239" w:rsidRDefault="00192369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527" w:type="dxa"/>
          </w:tcPr>
          <w:p w:rsidR="00C56D36" w:rsidRPr="00057239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обучения, мастер производственного обучения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по видам труда: «Швейное дело», «Обувное дело», «МОП (дворник, санитарка-мойщица)», «Художественный труд (</w:t>
            </w:r>
            <w:proofErr w:type="spellStart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, вышивание, резьба по дереву», «РЗХ для классов ТМНР», «Столярное дело (столярный парк)», «Цветоводство. Декоративное садоводство», « Животноводство (кролиководство)», «Овощеводство», «Штукатурно-малярные работы», «Картонажно-переплётное дело»</w:t>
            </w:r>
          </w:p>
        </w:tc>
        <w:tc>
          <w:tcPr>
            <w:tcW w:w="1860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C56D36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56D36">
              <w:rPr>
                <w:rFonts w:ascii="Times New Roman" w:hAnsi="Times New Roman" w:cs="Times New Roman"/>
                <w:bCs/>
                <w:sz w:val="24"/>
                <w:szCs w:val="24"/>
              </w:rPr>
              <w:t>астер производственного обучения</w:t>
            </w:r>
            <w:r w:rsidR="005F1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1D5A" w:rsidRPr="005F1D5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трудового обучения;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674A"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всероссийском проекте «Билет в будущее»</w:t>
            </w:r>
          </w:p>
        </w:tc>
        <w:tc>
          <w:tcPr>
            <w:tcW w:w="1860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56D36" w:rsidRDefault="0086674A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4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Педагог-навигатор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школьный двор».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воспитатель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 xml:space="preserve">День финансовой грамотности. </w:t>
            </w:r>
            <w:proofErr w:type="spellStart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Информчас</w:t>
            </w:r>
            <w:proofErr w:type="spellEnd"/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предметники, </w:t>
            </w: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Трудовая Акция «Мой чистый класс»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май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Акция «Доброе дело нашего класса»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«Овощные фантазии»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68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«Минута славы» школьный фестиваль детского творчества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B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волонтерской деятельности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89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волонтерского движения «Радуга добра»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естественно-научного цикла «Большая экономическая игра»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4F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предметники, Классный руководитель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Неделя труда «Город мастеров»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86674A" w:rsidRPr="005F1D5A" w:rsidRDefault="0086674A" w:rsidP="0086674A">
            <w:pPr>
              <w:rPr>
                <w:rFonts w:ascii="Times New Roman" w:eastAsia="Times New Roman" w:hAnsi="Times New Roman" w:cs="Times New Roman"/>
                <w:bCs/>
              </w:rPr>
            </w:pPr>
            <w:r w:rsidRPr="00315E56">
              <w:rPr>
                <w:rFonts w:ascii="Times New Roman" w:eastAsia="Times New Roman" w:hAnsi="Times New Roman" w:cs="Times New Roman"/>
                <w:bCs/>
              </w:rPr>
              <w:t>Учитель трудового обучения; Классный руководитель</w:t>
            </w:r>
            <w:r w:rsidR="005F1D5A">
              <w:rPr>
                <w:rFonts w:ascii="Times New Roman" w:eastAsia="Times New Roman" w:hAnsi="Times New Roman" w:cs="Times New Roman"/>
                <w:bCs/>
              </w:rPr>
              <w:t xml:space="preserve">, педагог-психолог, </w:t>
            </w:r>
            <w:proofErr w:type="spellStart"/>
            <w:r w:rsidR="005F1D5A">
              <w:rPr>
                <w:rFonts w:ascii="Times New Roman" w:eastAsia="Times New Roman" w:hAnsi="Times New Roman" w:cs="Times New Roman"/>
                <w:bCs/>
              </w:rPr>
              <w:t>профориентатор</w:t>
            </w:r>
            <w:proofErr w:type="spellEnd"/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«Творческий бульвар» Выставка работ педагогов и обучающихся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трудового обучения Классный руководитель 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«Профориентация – правильный выбор!» практикум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Pr="007B2618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  <w:p w:rsidR="007B2618" w:rsidRPr="007B2618" w:rsidRDefault="007B2618" w:rsidP="007B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часы:</w:t>
            </w:r>
          </w:p>
          <w:p w:rsidR="007B2618" w:rsidRPr="007B2618" w:rsidRDefault="007B2618" w:rsidP="007B2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родителей»;</w:t>
            </w:r>
          </w:p>
          <w:p w:rsidR="007B2618" w:rsidRPr="007B2618" w:rsidRDefault="007B2618" w:rsidP="007B2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профессий»;</w:t>
            </w:r>
          </w:p>
          <w:p w:rsidR="007B2618" w:rsidRPr="007B2618" w:rsidRDefault="007B2618" w:rsidP="007B261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«Куда пойти учиться?»</w:t>
            </w:r>
          </w:p>
          <w:p w:rsidR="007B2618" w:rsidRPr="007B2618" w:rsidRDefault="007B2618" w:rsidP="007B26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успеха «Моя профессия»</w:t>
            </w:r>
          </w:p>
          <w:p w:rsidR="007B2618" w:rsidRPr="007B2618" w:rsidRDefault="007B2618" w:rsidP="007B26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 классы по профессиям.</w:t>
            </w:r>
          </w:p>
          <w:p w:rsidR="007B2618" w:rsidRPr="007B2618" w:rsidRDefault="007B2618" w:rsidP="007B26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 Калейдоскоп профессий».</w:t>
            </w:r>
          </w:p>
          <w:p w:rsidR="007B2618" w:rsidRDefault="007B2618" w:rsidP="007B2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«Выбор професси</w:t>
            </w:r>
            <w:proofErr w:type="gramStart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дело серьезное»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2112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  <w:p w:rsidR="00E42318" w:rsidRDefault="00E42318" w:rsidP="008667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E42318" w:rsidRDefault="00E42318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86674A" w:rsidTr="000329EB">
        <w:trPr>
          <w:gridAfter w:val="1"/>
          <w:wAfter w:w="15" w:type="dxa"/>
        </w:trPr>
        <w:tc>
          <w:tcPr>
            <w:tcW w:w="562" w:type="dxa"/>
          </w:tcPr>
          <w:p w:rsidR="0086674A" w:rsidRPr="00A515B0" w:rsidRDefault="0086674A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86674A" w:rsidRDefault="0086674A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192369" w:rsidTr="000329EB">
        <w:trPr>
          <w:gridAfter w:val="1"/>
          <w:wAfter w:w="15" w:type="dxa"/>
        </w:trPr>
        <w:tc>
          <w:tcPr>
            <w:tcW w:w="562" w:type="dxa"/>
          </w:tcPr>
          <w:p w:rsidR="00192369" w:rsidRPr="00A515B0" w:rsidRDefault="00192369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192369" w:rsidRPr="00192369" w:rsidRDefault="00192369" w:rsidP="001923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369">
              <w:rPr>
                <w:rFonts w:ascii="Times New Roman" w:hAnsi="Times New Roman" w:cs="Times New Roman"/>
                <w:sz w:val="24"/>
              </w:rPr>
              <w:t>День открытых дверей для выпускников с интеллектуальными нарушениями, в том числе обучающихся в условиях инклюзии, с приглашением специалистов различного профиля (Специалистов службы социальной поддержки города и Комсомольского района; юридических служб; ЦЗН; медицинских работников (врач-гинеколог, нарколог); представителей СПО).</w:t>
            </w:r>
          </w:p>
          <w:p w:rsidR="00192369" w:rsidRPr="003A4E14" w:rsidRDefault="00192369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92369" w:rsidRDefault="00192369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192369" w:rsidRDefault="00192369" w:rsidP="00192369">
            <w:pPr>
              <w:rPr>
                <w:rFonts w:ascii="Times New Roman" w:hAnsi="Times New Roman" w:cs="Times New Roman"/>
              </w:rPr>
            </w:pPr>
            <w:r w:rsidRPr="00FE2760">
              <w:rPr>
                <w:rFonts w:ascii="Times New Roman" w:hAnsi="Times New Roman" w:cs="Times New Roman"/>
              </w:rPr>
              <w:t>Зам. директора по УВР</w:t>
            </w:r>
          </w:p>
          <w:p w:rsidR="00192369" w:rsidRDefault="00192369" w:rsidP="0019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192369" w:rsidRPr="00CE2ADD" w:rsidRDefault="00192369" w:rsidP="0019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4D381D" w:rsidTr="000329EB">
        <w:trPr>
          <w:gridAfter w:val="1"/>
          <w:wAfter w:w="15" w:type="dxa"/>
        </w:trPr>
        <w:tc>
          <w:tcPr>
            <w:tcW w:w="562" w:type="dxa"/>
          </w:tcPr>
          <w:p w:rsidR="004D381D" w:rsidRPr="004D381D" w:rsidRDefault="004D381D" w:rsidP="0086674A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D381D" w:rsidRPr="004D381D" w:rsidRDefault="004D381D" w:rsidP="001923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81D">
              <w:rPr>
                <w:rFonts w:ascii="Times New Roman" w:hAnsi="Times New Roman" w:cs="Times New Roman"/>
                <w:sz w:val="24"/>
                <w:szCs w:val="24"/>
              </w:rPr>
              <w:t>Ярмарка «Парад профессий»</w:t>
            </w:r>
          </w:p>
        </w:tc>
        <w:tc>
          <w:tcPr>
            <w:tcW w:w="1860" w:type="dxa"/>
          </w:tcPr>
          <w:p w:rsidR="004D381D" w:rsidRDefault="004D381D" w:rsidP="0086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4D381D" w:rsidRPr="00FE2760" w:rsidRDefault="004D381D" w:rsidP="0019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C56D36" w:rsidTr="000329EB">
        <w:tc>
          <w:tcPr>
            <w:tcW w:w="15178" w:type="dxa"/>
            <w:gridSpan w:val="5"/>
          </w:tcPr>
          <w:p w:rsidR="00C56D36" w:rsidRDefault="00C56D36" w:rsidP="00C56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ступень. </w:t>
            </w: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I-II </w:t>
            </w: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820EB9" w:rsidTr="000329EB">
        <w:trPr>
          <w:gridAfter w:val="1"/>
          <w:wAfter w:w="15" w:type="dxa"/>
        </w:trPr>
        <w:tc>
          <w:tcPr>
            <w:tcW w:w="562" w:type="dxa"/>
          </w:tcPr>
          <w:p w:rsidR="00820EB9" w:rsidRPr="00A515B0" w:rsidRDefault="00820EB9" w:rsidP="00820EB9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20EB9" w:rsidRDefault="009460E6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профессиональных намерений учащихся</w:t>
            </w:r>
          </w:p>
        </w:tc>
        <w:tc>
          <w:tcPr>
            <w:tcW w:w="1860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3527" w:type="dxa"/>
          </w:tcPr>
          <w:p w:rsidR="00820EB9" w:rsidRDefault="00820EB9" w:rsidP="0082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C56D36" w:rsidTr="000329EB">
        <w:trPr>
          <w:gridAfter w:val="1"/>
          <w:wAfter w:w="15" w:type="dxa"/>
        </w:trPr>
        <w:tc>
          <w:tcPr>
            <w:tcW w:w="562" w:type="dxa"/>
          </w:tcPr>
          <w:p w:rsidR="00C56D36" w:rsidRPr="00A515B0" w:rsidRDefault="00C56D36" w:rsidP="00C56D3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D27AB8">
              <w:rPr>
                <w:rFonts w:ascii="Times New Roman" w:hAnsi="Times New Roman" w:cs="Times New Roman"/>
                <w:sz w:val="24"/>
                <w:szCs w:val="24"/>
              </w:rPr>
              <w:t>ью на выбор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: «Штукатур. Маляр. Облицовщик-плиточник», «Рабочий зеленого хозяйства: «Цветоводство», «Животноводство (кролиководство)», «Овощеводство»», «Столяр строительный», «Упаковщик. Укладчик», «Слесарь по ремонту автомобилей».</w:t>
            </w:r>
          </w:p>
        </w:tc>
        <w:tc>
          <w:tcPr>
            <w:tcW w:w="1860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обучения по программе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3527" w:type="dxa"/>
          </w:tcPr>
          <w:p w:rsidR="00C56D36" w:rsidRDefault="00C207AF" w:rsidP="00C5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Мастер производственного обучения</w:t>
            </w:r>
          </w:p>
        </w:tc>
      </w:tr>
      <w:tr w:rsidR="00C207AF" w:rsidTr="000329EB">
        <w:trPr>
          <w:gridAfter w:val="1"/>
          <w:wAfter w:w="15" w:type="dxa"/>
        </w:trPr>
        <w:tc>
          <w:tcPr>
            <w:tcW w:w="562" w:type="dxa"/>
          </w:tcPr>
          <w:p w:rsidR="00C207AF" w:rsidRPr="00A515B0" w:rsidRDefault="00C207AF" w:rsidP="00C207AF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7A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дизайн», «Резьба по дерево», «Рукодельница», «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spellEnd"/>
            <w:r w:rsidRPr="00C20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C207AF" w:rsidRDefault="00C207AF" w:rsidP="00C2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еализатор программы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Pr="00C207AF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творческих выставках, конкурсах профессионального мастерства</w:t>
            </w:r>
          </w:p>
        </w:tc>
        <w:tc>
          <w:tcPr>
            <w:tcW w:w="1860" w:type="dxa"/>
          </w:tcPr>
          <w:p w:rsidR="0064174E" w:rsidRPr="00435365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435365" w:rsidRDefault="0064174E" w:rsidP="00641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3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«Город мастеров» в формате компетенций Абилимпикс на базе ОУ</w:t>
            </w:r>
          </w:p>
        </w:tc>
        <w:tc>
          <w:tcPr>
            <w:tcW w:w="1860" w:type="dxa"/>
          </w:tcPr>
          <w:p w:rsidR="0064174E" w:rsidRDefault="00057239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192369" w:rsidRDefault="00192369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A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мастер производственного обучения, педагог-психолог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Pr="00C56D36" w:rsidRDefault="0064174E" w:rsidP="006417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Подготовка школьной команды для участия в региональном этапе конкурса профессионального мастерства среди людей с ограниченными возможностями здоровья «Абилимпикс»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C207AF" w:rsidRDefault="0064174E" w:rsidP="006417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руководитель, мастер производственного обучения, педагог-психолог</w:t>
            </w:r>
          </w:p>
        </w:tc>
      </w:tr>
      <w:tr w:rsidR="00793F1C" w:rsidTr="000329EB">
        <w:trPr>
          <w:gridAfter w:val="1"/>
          <w:wAfter w:w="15" w:type="dxa"/>
        </w:trPr>
        <w:tc>
          <w:tcPr>
            <w:tcW w:w="562" w:type="dxa"/>
          </w:tcPr>
          <w:p w:rsidR="00793F1C" w:rsidRPr="00A515B0" w:rsidRDefault="00793F1C" w:rsidP="00793F1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93F1C" w:rsidRPr="000329EB" w:rsidRDefault="00793F1C" w:rsidP="007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E14">
              <w:rPr>
                <w:rFonts w:ascii="Times New Roman" w:hAnsi="Times New Roman" w:cs="Times New Roman"/>
                <w:sz w:val="24"/>
                <w:szCs w:val="24"/>
              </w:rPr>
              <w:t>Краевой конкурс концертных программ «Ступенька к успеху»</w:t>
            </w:r>
          </w:p>
        </w:tc>
        <w:tc>
          <w:tcPr>
            <w:tcW w:w="1860" w:type="dxa"/>
          </w:tcPr>
          <w:p w:rsidR="00793F1C" w:rsidRPr="00D27AB8" w:rsidRDefault="00793F1C" w:rsidP="00793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793F1C" w:rsidRPr="00D27AB8" w:rsidRDefault="00793F1C" w:rsidP="00793F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 w:rsidRPr="00CE2A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E42318" w:rsidTr="000329EB">
        <w:trPr>
          <w:gridAfter w:val="1"/>
          <w:wAfter w:w="15" w:type="dxa"/>
        </w:trPr>
        <w:tc>
          <w:tcPr>
            <w:tcW w:w="562" w:type="dxa"/>
          </w:tcPr>
          <w:p w:rsidR="00E42318" w:rsidRPr="00A515B0" w:rsidRDefault="00E42318" w:rsidP="00793F1C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42318" w:rsidRPr="007B26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часы: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родителей»;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«Презентация профессий»;</w:t>
            </w:r>
          </w:p>
          <w:p w:rsidR="00E42318" w:rsidRPr="007B2618" w:rsidRDefault="00E42318" w:rsidP="00CA703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sz w:val="24"/>
                <w:szCs w:val="24"/>
              </w:rPr>
              <w:t>«Куда пойти учиться?»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успеха «Моя профессия»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 классы по профессиям.</w:t>
            </w:r>
          </w:p>
          <w:p w:rsidR="00E42318" w:rsidRPr="007B26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7B2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 Калейдоскоп профессий».</w:t>
            </w:r>
          </w:p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 «Выбор професси</w:t>
            </w:r>
            <w:proofErr w:type="gramStart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7B26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дело серьезное»</w:t>
            </w:r>
          </w:p>
        </w:tc>
        <w:tc>
          <w:tcPr>
            <w:tcW w:w="1860" w:type="dxa"/>
          </w:tcPr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12B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  <w:proofErr w:type="spellStart"/>
            <w:r w:rsidRPr="0062112B">
              <w:rPr>
                <w:rFonts w:ascii="Times New Roman" w:hAnsi="Times New Roman" w:cs="Times New Roman"/>
                <w:sz w:val="24"/>
                <w:szCs w:val="24"/>
              </w:rPr>
              <w:t>профориентатор</w:t>
            </w:r>
            <w:proofErr w:type="spellEnd"/>
          </w:p>
          <w:p w:rsidR="00E42318" w:rsidRDefault="00E42318" w:rsidP="00CA7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E56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Классный руководитель</w:t>
            </w:r>
          </w:p>
          <w:p w:rsidR="00E42318" w:rsidRDefault="00E42318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самоопределения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Посещение ярмарок вакансий, экскурсии в Центр занятости города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9B0FCB" w:rsidRDefault="0064174E" w:rsidP="006417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F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на предприятиях города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Pr="00D27AB8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</w:tc>
      </w:tr>
      <w:tr w:rsidR="00B13511" w:rsidTr="000329EB">
        <w:trPr>
          <w:gridAfter w:val="1"/>
          <w:wAfter w:w="15" w:type="dxa"/>
        </w:trPr>
        <w:tc>
          <w:tcPr>
            <w:tcW w:w="562" w:type="dxa"/>
          </w:tcPr>
          <w:p w:rsidR="00B13511" w:rsidRPr="00A515B0" w:rsidRDefault="00B13511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13511" w:rsidRPr="004D381D" w:rsidRDefault="00B13511" w:rsidP="00CA7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381D">
              <w:rPr>
                <w:rFonts w:ascii="Times New Roman" w:hAnsi="Times New Roman" w:cs="Times New Roman"/>
                <w:sz w:val="24"/>
                <w:szCs w:val="24"/>
              </w:rPr>
              <w:t>Ярмарка «Парад профессий»</w:t>
            </w:r>
          </w:p>
        </w:tc>
        <w:tc>
          <w:tcPr>
            <w:tcW w:w="1860" w:type="dxa"/>
          </w:tcPr>
          <w:p w:rsidR="00B13511" w:rsidRDefault="00B13511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B13511" w:rsidRPr="00FE2760" w:rsidRDefault="00B13511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трудового обучения</w:t>
            </w:r>
          </w:p>
        </w:tc>
      </w:tr>
      <w:tr w:rsidR="00E42318" w:rsidTr="000329EB">
        <w:trPr>
          <w:gridAfter w:val="1"/>
          <w:wAfter w:w="15" w:type="dxa"/>
        </w:trPr>
        <w:tc>
          <w:tcPr>
            <w:tcW w:w="562" w:type="dxa"/>
          </w:tcPr>
          <w:p w:rsidR="00E42318" w:rsidRPr="00A515B0" w:rsidRDefault="00E42318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E42318" w:rsidRPr="005F505A" w:rsidRDefault="00E42318" w:rsidP="00E42318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 xml:space="preserve">Презентации и встречи работодателей с </w:t>
            </w:r>
            <w:proofErr w:type="gramStart"/>
            <w:r w:rsidRPr="005F505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на базе школы и на территории работодателя</w:t>
            </w:r>
          </w:p>
        </w:tc>
        <w:tc>
          <w:tcPr>
            <w:tcW w:w="1860" w:type="dxa"/>
          </w:tcPr>
          <w:p w:rsidR="00E42318" w:rsidRPr="005F505A" w:rsidRDefault="00E42318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27" w:type="dxa"/>
          </w:tcPr>
          <w:p w:rsidR="00E42318" w:rsidRPr="005F505A" w:rsidRDefault="00E42318" w:rsidP="00CA7036">
            <w:pPr>
              <w:rPr>
                <w:rFonts w:ascii="Times New Roman" w:hAnsi="Times New Roman" w:cs="Times New Roman"/>
              </w:rPr>
            </w:pPr>
            <w:r w:rsidRPr="005F505A">
              <w:rPr>
                <w:rFonts w:ascii="Times New Roman" w:hAnsi="Times New Roman" w:cs="Times New Roman"/>
              </w:rPr>
              <w:t>Круглый стол, пробное собеседование, ознакомительные экскурсии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Экзамен по профилю обучения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E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60E6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производственного обучения</w:t>
            </w:r>
          </w:p>
        </w:tc>
      </w:tr>
      <w:tr w:rsidR="0064174E" w:rsidTr="000329EB">
        <w:tc>
          <w:tcPr>
            <w:tcW w:w="15178" w:type="dxa"/>
            <w:gridSpan w:val="5"/>
          </w:tcPr>
          <w:p w:rsidR="0064174E" w:rsidRDefault="0064174E" w:rsidP="006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ступень. Постсопровождение выпускников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связи с выпускниками по средствам мессенджеров, телефонной связи</w:t>
            </w:r>
          </w:p>
        </w:tc>
        <w:tc>
          <w:tcPr>
            <w:tcW w:w="1860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7" w:type="dxa"/>
          </w:tcPr>
          <w:p w:rsidR="0064174E" w:rsidRDefault="0064174E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4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Горячая линия по вопросам занятости выпускников с интеллектуальными нарушениями, психологическая помощь не трудоустроенным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года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D84E5F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направлениям занятости, информирование о доступных вариантах переподготовки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Педагог-психолог, методист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Сопровождение по индивидуальному маршруту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нетрудоустроенных выпускников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пециалисты центра развития профессиональных компетенций</w:t>
            </w:r>
          </w:p>
        </w:tc>
      </w:tr>
      <w:tr w:rsidR="0064174E" w:rsidTr="000329EB">
        <w:trPr>
          <w:gridAfter w:val="1"/>
          <w:wAfter w:w="15" w:type="dxa"/>
        </w:trPr>
        <w:tc>
          <w:tcPr>
            <w:tcW w:w="562" w:type="dxa"/>
          </w:tcPr>
          <w:p w:rsidR="0064174E" w:rsidRPr="00A515B0" w:rsidRDefault="0064174E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4174E" w:rsidRDefault="00E263EB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5A">
              <w:rPr>
                <w:rFonts w:ascii="Times New Roman" w:hAnsi="Times New Roman" w:cs="Times New Roman"/>
              </w:rPr>
              <w:t xml:space="preserve">Организация занятости на базе школы, социализация не трудоустроенных: привлечение к мероприятиям, волонтерская деятельность, консультирование </w:t>
            </w:r>
            <w:proofErr w:type="gramStart"/>
            <w:r w:rsidRPr="005F505A">
              <w:rPr>
                <w:rFonts w:ascii="Times New Roman" w:hAnsi="Times New Roman" w:cs="Times New Roman"/>
              </w:rPr>
              <w:t>консультирование</w:t>
            </w:r>
            <w:proofErr w:type="gramEnd"/>
            <w:r w:rsidRPr="005F505A">
              <w:rPr>
                <w:rFonts w:ascii="Times New Roman" w:hAnsi="Times New Roman" w:cs="Times New Roman"/>
              </w:rPr>
              <w:t xml:space="preserve"> по организации </w:t>
            </w:r>
            <w:r>
              <w:rPr>
                <w:rFonts w:ascii="Times New Roman" w:hAnsi="Times New Roman" w:cs="Times New Roman"/>
              </w:rPr>
              <w:t>доступных форм самозанятости</w:t>
            </w:r>
            <w:r w:rsidRPr="005F505A">
              <w:rPr>
                <w:rFonts w:ascii="Times New Roman" w:hAnsi="Times New Roman" w:cs="Times New Roman"/>
              </w:rPr>
              <w:t xml:space="preserve"> (в т.ч. для ТМНР)</w:t>
            </w:r>
          </w:p>
        </w:tc>
        <w:tc>
          <w:tcPr>
            <w:tcW w:w="1860" w:type="dxa"/>
          </w:tcPr>
          <w:p w:rsidR="0064174E" w:rsidRDefault="00D84E5F" w:rsidP="006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</w:t>
            </w:r>
          </w:p>
        </w:tc>
        <w:tc>
          <w:tcPr>
            <w:tcW w:w="3527" w:type="dxa"/>
          </w:tcPr>
          <w:p w:rsidR="0064174E" w:rsidRDefault="00D84E5F" w:rsidP="00D84E5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специалисты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5F">
              <w:rPr>
                <w:rFonts w:ascii="Times New Roman" w:hAnsi="Times New Roman" w:cs="Times New Roman"/>
                <w:sz w:val="24"/>
                <w:szCs w:val="24"/>
              </w:rPr>
              <w:t>развития профессиональных компетенций</w:t>
            </w:r>
          </w:p>
        </w:tc>
      </w:tr>
      <w:tr w:rsidR="009E4924" w:rsidTr="000329EB">
        <w:trPr>
          <w:gridAfter w:val="1"/>
          <w:wAfter w:w="15" w:type="dxa"/>
        </w:trPr>
        <w:tc>
          <w:tcPr>
            <w:tcW w:w="562" w:type="dxa"/>
          </w:tcPr>
          <w:p w:rsidR="009E4924" w:rsidRPr="00A515B0" w:rsidRDefault="009E4924" w:rsidP="0064174E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E4924" w:rsidRPr="00192369" w:rsidRDefault="009E4924" w:rsidP="00CA70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369">
              <w:rPr>
                <w:rFonts w:ascii="Times New Roman" w:hAnsi="Times New Roman" w:cs="Times New Roman"/>
                <w:sz w:val="24"/>
              </w:rPr>
              <w:t>День открытых дверей для выпускников с интеллектуальными нарушениями, в том числе обучающихся в условиях инклюзии, с приглашением специалистов различного профиля (Специалистов службы социальной поддержки города и Комсомольского района; юридических служб; ЦЗН; медицинских работников (врач-гинеколог, нарколог); представителей СПО).</w:t>
            </w:r>
          </w:p>
          <w:p w:rsidR="009E4924" w:rsidRPr="003A4E14" w:rsidRDefault="009E4924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E4924" w:rsidRDefault="009E4924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7" w:type="dxa"/>
          </w:tcPr>
          <w:p w:rsidR="009E4924" w:rsidRDefault="009E4924" w:rsidP="00CA7036">
            <w:pPr>
              <w:rPr>
                <w:rFonts w:ascii="Times New Roman" w:hAnsi="Times New Roman" w:cs="Times New Roman"/>
              </w:rPr>
            </w:pPr>
            <w:r w:rsidRPr="00FE2760">
              <w:rPr>
                <w:rFonts w:ascii="Times New Roman" w:hAnsi="Times New Roman" w:cs="Times New Roman"/>
              </w:rPr>
              <w:t>Зам. директора по УВР</w:t>
            </w:r>
          </w:p>
          <w:p w:rsidR="009E4924" w:rsidRDefault="009E4924" w:rsidP="00CA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E4924" w:rsidRPr="00CE2ADD" w:rsidRDefault="009E4924" w:rsidP="00CA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</w:tbl>
    <w:p w:rsidR="00D4363E" w:rsidRPr="00D4363E" w:rsidRDefault="00D4363E">
      <w:pPr>
        <w:rPr>
          <w:rFonts w:ascii="Times New Roman" w:hAnsi="Times New Roman" w:cs="Times New Roman"/>
          <w:sz w:val="24"/>
          <w:szCs w:val="24"/>
        </w:rPr>
      </w:pPr>
    </w:p>
    <w:sectPr w:rsidR="00D4363E" w:rsidRPr="00D4363E" w:rsidSect="000038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395"/>
    <w:multiLevelType w:val="hybridMultilevel"/>
    <w:tmpl w:val="202C780A"/>
    <w:lvl w:ilvl="0" w:tplc="31C85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C0AF9"/>
    <w:multiLevelType w:val="hybridMultilevel"/>
    <w:tmpl w:val="63D8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09E5"/>
    <w:multiLevelType w:val="hybridMultilevel"/>
    <w:tmpl w:val="ABCA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55565"/>
    <w:multiLevelType w:val="hybridMultilevel"/>
    <w:tmpl w:val="ABC2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B7"/>
    <w:rsid w:val="000038CD"/>
    <w:rsid w:val="000329EB"/>
    <w:rsid w:val="00056914"/>
    <w:rsid w:val="00057239"/>
    <w:rsid w:val="00080DD1"/>
    <w:rsid w:val="001745A5"/>
    <w:rsid w:val="00192369"/>
    <w:rsid w:val="002C4ECA"/>
    <w:rsid w:val="00315E56"/>
    <w:rsid w:val="00390CDA"/>
    <w:rsid w:val="00393220"/>
    <w:rsid w:val="003A4E14"/>
    <w:rsid w:val="003C38D1"/>
    <w:rsid w:val="00435365"/>
    <w:rsid w:val="004912A8"/>
    <w:rsid w:val="004D381D"/>
    <w:rsid w:val="004D6A55"/>
    <w:rsid w:val="005F1D5A"/>
    <w:rsid w:val="0062112B"/>
    <w:rsid w:val="0064174E"/>
    <w:rsid w:val="00793F1C"/>
    <w:rsid w:val="007B2618"/>
    <w:rsid w:val="00820EB9"/>
    <w:rsid w:val="00851EB0"/>
    <w:rsid w:val="0086674A"/>
    <w:rsid w:val="00892C07"/>
    <w:rsid w:val="009460E6"/>
    <w:rsid w:val="009E4924"/>
    <w:rsid w:val="00A34D2D"/>
    <w:rsid w:val="00A515B0"/>
    <w:rsid w:val="00A7368F"/>
    <w:rsid w:val="00AF7BE3"/>
    <w:rsid w:val="00B13511"/>
    <w:rsid w:val="00B337B7"/>
    <w:rsid w:val="00C207AF"/>
    <w:rsid w:val="00C56D36"/>
    <w:rsid w:val="00CE2ADD"/>
    <w:rsid w:val="00D27AB8"/>
    <w:rsid w:val="00D4363E"/>
    <w:rsid w:val="00D84634"/>
    <w:rsid w:val="00D84E5F"/>
    <w:rsid w:val="00E263EB"/>
    <w:rsid w:val="00E4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5B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4353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Король</dc:creator>
  <cp:lastModifiedBy>1</cp:lastModifiedBy>
  <cp:revision>5</cp:revision>
  <cp:lastPrinted>2022-09-08T03:04:00Z</cp:lastPrinted>
  <dcterms:created xsi:type="dcterms:W3CDTF">2023-09-08T04:15:00Z</dcterms:created>
  <dcterms:modified xsi:type="dcterms:W3CDTF">2023-09-08T04:37:00Z</dcterms:modified>
</cp:coreProperties>
</file>